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97E2474" w14:textId="77777777" w:rsidR="00AE0AFB" w:rsidRDefault="00AE0AFB">
      <w:pPr>
        <w:spacing w:after="0" w:line="24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PLATEAU JUGES</w:t>
      </w:r>
    </w:p>
    <w:p w14:paraId="774965C8" w14:textId="77777777" w:rsidR="007F14F8" w:rsidRDefault="007F14F8">
      <w:pPr>
        <w:spacing w:after="0" w:line="24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GYMNOVICE</w:t>
      </w:r>
    </w:p>
    <w:p w14:paraId="55D29C5F" w14:textId="15080094" w:rsidR="00AE0AFB" w:rsidRDefault="007F14F8">
      <w:pPr>
        <w:spacing w:after="0" w:line="240" w:lineRule="auto"/>
        <w:jc w:val="center"/>
      </w:pPr>
      <w:r>
        <w:rPr>
          <w:b/>
          <w:sz w:val="40"/>
          <w:szCs w:val="40"/>
        </w:rPr>
        <w:t xml:space="preserve">DIMANCHE </w:t>
      </w:r>
      <w:r w:rsidR="00CE7540">
        <w:rPr>
          <w:b/>
          <w:sz w:val="40"/>
          <w:szCs w:val="40"/>
        </w:rPr>
        <w:t>4</w:t>
      </w:r>
      <w:r w:rsidR="000C6CDA">
        <w:rPr>
          <w:b/>
          <w:sz w:val="40"/>
          <w:szCs w:val="40"/>
        </w:rPr>
        <w:t xml:space="preserve"> </w:t>
      </w:r>
      <w:r w:rsidR="00CE7540">
        <w:rPr>
          <w:b/>
          <w:sz w:val="40"/>
          <w:szCs w:val="40"/>
        </w:rPr>
        <w:t>FEVRIER</w:t>
      </w:r>
      <w:r w:rsidR="00A239BF">
        <w:rPr>
          <w:b/>
          <w:sz w:val="40"/>
          <w:szCs w:val="40"/>
        </w:rPr>
        <w:t xml:space="preserve"> 20</w:t>
      </w:r>
      <w:r w:rsidR="00D751FA">
        <w:rPr>
          <w:b/>
          <w:sz w:val="40"/>
          <w:szCs w:val="40"/>
        </w:rPr>
        <w:t>2</w:t>
      </w:r>
      <w:r w:rsidR="00CE7540">
        <w:rPr>
          <w:b/>
          <w:sz w:val="40"/>
          <w:szCs w:val="40"/>
        </w:rPr>
        <w:t>4</w:t>
      </w:r>
      <w:r w:rsidR="00F77AFF">
        <w:rPr>
          <w:b/>
          <w:sz w:val="40"/>
          <w:szCs w:val="40"/>
        </w:rPr>
        <w:t xml:space="preserve"> - </w:t>
      </w:r>
      <w:r w:rsidR="00CE7540">
        <w:rPr>
          <w:b/>
          <w:sz w:val="40"/>
          <w:szCs w:val="40"/>
        </w:rPr>
        <w:t>JASSANS</w:t>
      </w:r>
    </w:p>
    <w:p w14:paraId="0BC5C5F3" w14:textId="17259B49" w:rsidR="00AE0AFB" w:rsidRDefault="00D751FA">
      <w:pPr>
        <w:spacing w:after="0" w:line="240" w:lineRule="auto"/>
        <w:jc w:val="center"/>
        <w:rPr>
          <w:b/>
          <w:sz w:val="40"/>
          <w:szCs w:val="40"/>
          <w:lang w:eastAsia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201A16B" wp14:editId="15EF448D">
                <wp:simplePos x="0" y="0"/>
                <wp:positionH relativeFrom="column">
                  <wp:posOffset>-537845</wp:posOffset>
                </wp:positionH>
                <wp:positionV relativeFrom="paragraph">
                  <wp:posOffset>194945</wp:posOffset>
                </wp:positionV>
                <wp:extent cx="381000" cy="323850"/>
                <wp:effectExtent l="19050" t="17780" r="19050" b="2032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323850"/>
                        </a:xfrm>
                        <a:prstGeom prst="smileyFace">
                          <a:avLst>
                            <a:gd name="adj" fmla="val 9282"/>
                          </a:avLst>
                        </a:prstGeom>
                        <a:solidFill>
                          <a:srgbClr val="FFFFFF"/>
                        </a:solidFill>
                        <a:ln w="31680" cap="sq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FBD1F3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AutoShape 2" o:spid="_x0000_s1026" type="#_x0000_t96" style="position:absolute;margin-left:-42.35pt;margin-top:15.35pt;width:30pt;height:25.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" adj="18520" strokecolor="#c0504d" strokeweight=".88mm">
                <v:stroke joinstyle="miter" endcap="square"/>
              </v:shape>
            </w:pict>
          </mc:Fallback>
        </mc:AlternateContent>
      </w:r>
    </w:p>
    <w:p w14:paraId="3D47C229" w14:textId="53B97D57" w:rsidR="00AE0AFB" w:rsidRDefault="00AE0AFB">
      <w:pPr>
        <w:rPr>
          <w:b/>
          <w:sz w:val="28"/>
          <w:szCs w:val="28"/>
        </w:rPr>
      </w:pPr>
      <w:r>
        <w:rPr>
          <w:color w:val="FF0000"/>
          <w:sz w:val="32"/>
          <w:szCs w:val="32"/>
        </w:rPr>
        <w:t xml:space="preserve">Merci de communiquer les noms et niveau des juges à : </w:t>
      </w:r>
      <w:hyperlink r:id="rId4" w:history="1">
        <w:r w:rsidR="00CE7540" w:rsidRPr="00431AEC">
          <w:rPr>
            <w:rStyle w:val="Lienhypertexte"/>
            <w:sz w:val="32"/>
            <w:szCs w:val="32"/>
          </w:rPr>
          <w:t>combevirginie@orange.fr</w:t>
        </w:r>
      </w:hyperlink>
    </w:p>
    <w:p w14:paraId="04F0724B" w14:textId="234D57C8" w:rsidR="00AE0AFB" w:rsidRDefault="007F14F8">
      <w:pPr>
        <w:rPr>
          <w:b/>
        </w:rPr>
      </w:pPr>
      <w:r>
        <w:rPr>
          <w:b/>
          <w:sz w:val="28"/>
          <w:szCs w:val="28"/>
        </w:rPr>
        <w:t>Présence à 9h</w:t>
      </w:r>
      <w:r w:rsidR="00D751FA">
        <w:rPr>
          <w:b/>
          <w:sz w:val="28"/>
          <w:szCs w:val="28"/>
        </w:rPr>
        <w:t>3</w:t>
      </w:r>
      <w:r w:rsidR="00AE0AFB">
        <w:rPr>
          <w:b/>
          <w:sz w:val="28"/>
          <w:szCs w:val="28"/>
        </w:rPr>
        <w:t>0</w:t>
      </w:r>
      <w:r w:rsidR="00AE0AFB">
        <w:rPr>
          <w:b/>
          <w:sz w:val="28"/>
          <w:szCs w:val="28"/>
        </w:rPr>
        <w:tab/>
      </w:r>
      <w:r w:rsidR="00AE0AFB">
        <w:rPr>
          <w:b/>
          <w:sz w:val="28"/>
          <w:szCs w:val="28"/>
        </w:rPr>
        <w:tab/>
      </w:r>
      <w:r w:rsidR="00AE0AFB">
        <w:rPr>
          <w:b/>
          <w:sz w:val="28"/>
          <w:szCs w:val="28"/>
        </w:rPr>
        <w:tab/>
      </w:r>
      <w:r w:rsidR="00AE0AFB">
        <w:rPr>
          <w:b/>
          <w:sz w:val="28"/>
          <w:szCs w:val="28"/>
        </w:rPr>
        <w:tab/>
      </w:r>
      <w:r w:rsidR="00CE7540">
        <w:rPr>
          <w:b/>
          <w:sz w:val="28"/>
          <w:szCs w:val="28"/>
        </w:rPr>
        <w:t>2</w:t>
      </w:r>
      <w:r w:rsidR="000C6CDA">
        <w:rPr>
          <w:b/>
          <w:sz w:val="28"/>
          <w:szCs w:val="28"/>
        </w:rPr>
        <w:t xml:space="preserve"> </w:t>
      </w:r>
      <w:r w:rsidR="003D4E9D">
        <w:rPr>
          <w:b/>
          <w:sz w:val="28"/>
          <w:szCs w:val="28"/>
        </w:rPr>
        <w:t>juge</w:t>
      </w:r>
      <w:r w:rsidR="00CE7540">
        <w:rPr>
          <w:b/>
          <w:sz w:val="28"/>
          <w:szCs w:val="28"/>
        </w:rPr>
        <w:t>s</w:t>
      </w:r>
      <w:r w:rsidR="003D4E9D">
        <w:rPr>
          <w:b/>
          <w:sz w:val="28"/>
          <w:szCs w:val="28"/>
        </w:rPr>
        <w:t xml:space="preserve"> ou moniteur</w:t>
      </w:r>
      <w:r w:rsidR="00CE7540">
        <w:rPr>
          <w:b/>
          <w:sz w:val="28"/>
          <w:szCs w:val="28"/>
        </w:rPr>
        <w:t>s</w:t>
      </w:r>
      <w:r w:rsidR="000C6CDA">
        <w:rPr>
          <w:b/>
          <w:sz w:val="28"/>
          <w:szCs w:val="28"/>
        </w:rPr>
        <w:t xml:space="preserve"> par équipe</w:t>
      </w:r>
      <w:r w:rsidR="00AE0AFB">
        <w:rPr>
          <w:b/>
          <w:sz w:val="28"/>
          <w:szCs w:val="28"/>
        </w:rPr>
        <w:tab/>
      </w:r>
      <w:r w:rsidR="00AE0AFB">
        <w:rPr>
          <w:b/>
          <w:sz w:val="28"/>
          <w:szCs w:val="28"/>
        </w:rPr>
        <w:tab/>
      </w:r>
      <w:r w:rsidR="00AE0AFB">
        <w:rPr>
          <w:b/>
          <w:sz w:val="28"/>
          <w:szCs w:val="28"/>
        </w:rPr>
        <w:tab/>
      </w:r>
      <w:r w:rsidR="00AE0AFB">
        <w:rPr>
          <w:b/>
          <w:sz w:val="28"/>
          <w:szCs w:val="28"/>
        </w:rPr>
        <w:tab/>
      </w:r>
    </w:p>
    <w:tbl>
      <w:tblPr>
        <w:tblpPr w:leftFromText="141" w:rightFromText="141" w:vertAnchor="text" w:horzAnchor="margin" w:tblpY="3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2679"/>
        <w:gridCol w:w="2220"/>
        <w:gridCol w:w="689"/>
        <w:gridCol w:w="2280"/>
        <w:gridCol w:w="15"/>
        <w:gridCol w:w="615"/>
        <w:gridCol w:w="2325"/>
        <w:gridCol w:w="584"/>
        <w:gridCol w:w="2340"/>
        <w:gridCol w:w="630"/>
      </w:tblGrid>
      <w:tr w:rsidR="00AE0AFB" w14:paraId="3BD87866" w14:textId="77777777" w:rsidTr="003D4E9D">
        <w:trPr>
          <w:cantSplit/>
          <w:trHeight w:val="393"/>
        </w:trPr>
        <w:tc>
          <w:tcPr>
            <w:tcW w:w="267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14:paraId="175D6118" w14:textId="77777777" w:rsidR="00AE0AFB" w:rsidRDefault="00AE0AFB" w:rsidP="003D4E9D">
            <w:pPr>
              <w:snapToGrid w:val="0"/>
              <w:spacing w:after="0" w:line="240" w:lineRule="auto"/>
              <w:jc w:val="center"/>
              <w:rPr>
                <w:b/>
              </w:rPr>
            </w:pPr>
          </w:p>
          <w:p w14:paraId="048385D7" w14:textId="77777777" w:rsidR="00A239BF" w:rsidRDefault="00A239BF" w:rsidP="003D4E9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44B22A99" w14:textId="77777777" w:rsidR="00AE0AFB" w:rsidRDefault="00AE0AFB" w:rsidP="003D4E9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021910D8" w14:textId="59A505BF" w:rsidR="00AE0AFB" w:rsidRDefault="00A239BF" w:rsidP="003D4E9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De </w:t>
            </w:r>
            <w:r w:rsidR="00D751FA">
              <w:rPr>
                <w:b/>
              </w:rPr>
              <w:t>10</w:t>
            </w:r>
            <w:r>
              <w:rPr>
                <w:b/>
              </w:rPr>
              <w:t xml:space="preserve"> h </w:t>
            </w:r>
            <w:r w:rsidR="00D751FA">
              <w:rPr>
                <w:b/>
              </w:rPr>
              <w:t>0</w:t>
            </w:r>
            <w:r>
              <w:rPr>
                <w:b/>
              </w:rPr>
              <w:t>0 à 1</w:t>
            </w:r>
            <w:r w:rsidR="00CE7540">
              <w:rPr>
                <w:b/>
              </w:rPr>
              <w:t>1</w:t>
            </w:r>
            <w:r w:rsidR="00AE0AFB">
              <w:rPr>
                <w:b/>
              </w:rPr>
              <w:t xml:space="preserve"> h </w:t>
            </w:r>
            <w:r w:rsidR="00CE7540">
              <w:rPr>
                <w:b/>
              </w:rPr>
              <w:t>12</w:t>
            </w:r>
          </w:p>
          <w:p w14:paraId="16A7D91B" w14:textId="77777777" w:rsidR="00AE0AFB" w:rsidRDefault="00AE0AFB" w:rsidP="003D4E9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4040A1D9" w14:textId="77777777" w:rsidR="00AE0AFB" w:rsidRDefault="00AE0AFB" w:rsidP="003D4E9D">
            <w:pPr>
              <w:spacing w:after="0" w:line="240" w:lineRule="auto"/>
              <w:jc w:val="center"/>
            </w:pPr>
          </w:p>
        </w:tc>
        <w:tc>
          <w:tcPr>
            <w:tcW w:w="290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A8DE5CA" w14:textId="206DCE60" w:rsidR="00AE0AFB" w:rsidRPr="007F14F8" w:rsidRDefault="00CE7540" w:rsidP="003D4E9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BELLEY 1</w:t>
            </w:r>
          </w:p>
        </w:tc>
        <w:tc>
          <w:tcPr>
            <w:tcW w:w="291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0B535B4" w14:textId="7AA15DE7" w:rsidR="00AE0AFB" w:rsidRPr="007F14F8" w:rsidRDefault="00CE7540" w:rsidP="003D4E9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BELLEY 2 </w:t>
            </w:r>
          </w:p>
        </w:tc>
        <w:tc>
          <w:tcPr>
            <w:tcW w:w="290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2D9DA29" w14:textId="3A6E3F6F" w:rsidR="00AE0AFB" w:rsidRPr="007F14F8" w:rsidRDefault="00CE7540" w:rsidP="003D4E9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GEX</w:t>
            </w:r>
          </w:p>
        </w:tc>
        <w:tc>
          <w:tcPr>
            <w:tcW w:w="297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A933156" w14:textId="692D530B" w:rsidR="00AE0AFB" w:rsidRPr="007F14F8" w:rsidRDefault="00AE0AFB" w:rsidP="003D4E9D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AE0AFB" w14:paraId="5E327EFC" w14:textId="77777777" w:rsidTr="003D4E9D">
        <w:trPr>
          <w:cantSplit/>
          <w:trHeight w:val="484"/>
        </w:trPr>
        <w:tc>
          <w:tcPr>
            <w:tcW w:w="2679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14:paraId="7A8FB7D2" w14:textId="77777777" w:rsidR="00AE0AFB" w:rsidRDefault="00AE0AFB" w:rsidP="003D4E9D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22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768BDA2A" w14:textId="5A50A574" w:rsidR="00AE0AFB" w:rsidRDefault="00AE0AFB" w:rsidP="003D4E9D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6E3D663B" w14:textId="77777777" w:rsidR="00AE0AFB" w:rsidRDefault="00AE0AFB" w:rsidP="003D4E9D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28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4487D1B4" w14:textId="1189460A" w:rsidR="00AE0AFB" w:rsidRDefault="00AE0AFB" w:rsidP="003D4E9D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630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2984D25D" w14:textId="0CC8E1C0" w:rsidR="00AE0AFB" w:rsidRDefault="00AE0AFB" w:rsidP="003D4E9D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32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678709CE" w14:textId="6682361F" w:rsidR="00AE0AFB" w:rsidRDefault="00AE0AFB" w:rsidP="003D4E9D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429023BD" w14:textId="2F0ED15A" w:rsidR="00AE0AFB" w:rsidRDefault="00AE0AFB" w:rsidP="003D4E9D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2EB7E5D3" w14:textId="3E391607" w:rsidR="00AE0AFB" w:rsidRDefault="00AE0AFB" w:rsidP="003D4E9D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FF89329" w14:textId="64B99294" w:rsidR="00AE0AFB" w:rsidRDefault="00AE0AFB" w:rsidP="003D4E9D">
            <w:pPr>
              <w:snapToGrid w:val="0"/>
              <w:spacing w:after="0" w:line="240" w:lineRule="auto"/>
              <w:jc w:val="center"/>
            </w:pPr>
          </w:p>
        </w:tc>
      </w:tr>
      <w:tr w:rsidR="00CE7540" w14:paraId="0264ABA9" w14:textId="77777777" w:rsidTr="003D4E9D">
        <w:trPr>
          <w:cantSplit/>
          <w:trHeight w:val="393"/>
        </w:trPr>
        <w:tc>
          <w:tcPr>
            <w:tcW w:w="2679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14:paraId="523E6363" w14:textId="77777777" w:rsidR="00CE7540" w:rsidRDefault="00CE7540" w:rsidP="00CE7540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90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E779EA3" w14:textId="373D578B" w:rsidR="00CE7540" w:rsidRPr="007F14F8" w:rsidRDefault="00CE7540" w:rsidP="00CE754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BELLEY 1</w:t>
            </w:r>
          </w:p>
        </w:tc>
        <w:tc>
          <w:tcPr>
            <w:tcW w:w="291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E0DAC9C" w14:textId="47543D0C" w:rsidR="00CE7540" w:rsidRPr="007F14F8" w:rsidRDefault="00CE7540" w:rsidP="00CE754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BELLEY 2 </w:t>
            </w:r>
          </w:p>
        </w:tc>
        <w:tc>
          <w:tcPr>
            <w:tcW w:w="290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DA38489" w14:textId="00B3B442" w:rsidR="00CE7540" w:rsidRPr="007F14F8" w:rsidRDefault="00CE7540" w:rsidP="00CE754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GEX</w:t>
            </w:r>
          </w:p>
        </w:tc>
        <w:tc>
          <w:tcPr>
            <w:tcW w:w="297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5204786" w14:textId="790FD31F" w:rsidR="00CE7540" w:rsidRPr="007F14F8" w:rsidRDefault="00CE7540" w:rsidP="00CE7540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CE7540" w14:paraId="28CB1B4F" w14:textId="77777777" w:rsidTr="003D4E9D">
        <w:trPr>
          <w:cantSplit/>
          <w:trHeight w:val="447"/>
        </w:trPr>
        <w:tc>
          <w:tcPr>
            <w:tcW w:w="2679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14:paraId="6B1A2CE9" w14:textId="77777777" w:rsidR="00CE7540" w:rsidRDefault="00CE7540" w:rsidP="00CE7540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22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6639E187" w14:textId="67BC2D54" w:rsidR="00CE7540" w:rsidRDefault="00CE7540" w:rsidP="00CE7540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558DE4C3" w14:textId="419B275B" w:rsidR="00CE7540" w:rsidRDefault="00CE7540" w:rsidP="00CE7540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28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3F8DFC2F" w14:textId="1C82F9F7" w:rsidR="00CE7540" w:rsidRDefault="00CE7540" w:rsidP="00CE7540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630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45106DC4" w14:textId="3484EB81" w:rsidR="00CE7540" w:rsidRDefault="00CE7540" w:rsidP="00CE7540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32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224FD81D" w14:textId="3057346D" w:rsidR="00CE7540" w:rsidRDefault="00CE7540" w:rsidP="00CE7540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6C229731" w14:textId="324D65B0" w:rsidR="00CE7540" w:rsidRDefault="00CE7540" w:rsidP="00CE7540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060F17A8" w14:textId="265BFEDF" w:rsidR="00CE7540" w:rsidRDefault="00CE7540" w:rsidP="00CE7540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C0B4E64" w14:textId="7E2D2E73" w:rsidR="00CE7540" w:rsidRDefault="00CE7540" w:rsidP="00CE7540">
            <w:pPr>
              <w:snapToGrid w:val="0"/>
              <w:spacing w:after="0" w:line="240" w:lineRule="auto"/>
              <w:jc w:val="center"/>
            </w:pPr>
          </w:p>
        </w:tc>
      </w:tr>
      <w:tr w:rsidR="00CE7540" w14:paraId="44A765C4" w14:textId="77777777" w:rsidTr="003D4E9D">
        <w:trPr>
          <w:cantSplit/>
          <w:trHeight w:val="393"/>
        </w:trPr>
        <w:tc>
          <w:tcPr>
            <w:tcW w:w="2679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14:paraId="12E37C65" w14:textId="77777777" w:rsidR="00CE7540" w:rsidRDefault="00CE7540" w:rsidP="00CE7540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90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C27E83D" w14:textId="034A5782" w:rsidR="00CE7540" w:rsidRPr="007F14F8" w:rsidRDefault="00CE7540" w:rsidP="00CE754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91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20532D1" w14:textId="7C8B33AC" w:rsidR="00CE7540" w:rsidRPr="007F14F8" w:rsidRDefault="00CE7540" w:rsidP="00CE7540">
            <w:pPr>
              <w:snapToGri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90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C7B60C7" w14:textId="2FE197D9" w:rsidR="00CE7540" w:rsidRPr="007F14F8" w:rsidRDefault="00CE7540" w:rsidP="00CE7540">
            <w:pPr>
              <w:snapToGri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97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43C9EDE" w14:textId="3923DCFD" w:rsidR="00CE7540" w:rsidRPr="007F14F8" w:rsidRDefault="00CE7540" w:rsidP="00CE7540">
            <w:pPr>
              <w:snapToGrid w:val="0"/>
              <w:spacing w:after="0" w:line="240" w:lineRule="auto"/>
              <w:jc w:val="center"/>
              <w:rPr>
                <w:b/>
              </w:rPr>
            </w:pPr>
          </w:p>
        </w:tc>
      </w:tr>
      <w:tr w:rsidR="00CE7540" w14:paraId="4516BC97" w14:textId="77777777" w:rsidTr="003D4E9D">
        <w:trPr>
          <w:cantSplit/>
          <w:trHeight w:val="451"/>
        </w:trPr>
        <w:tc>
          <w:tcPr>
            <w:tcW w:w="2679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14:paraId="64F7F61B" w14:textId="77777777" w:rsidR="00CE7540" w:rsidRDefault="00CE7540" w:rsidP="00CE7540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22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17A944D9" w14:textId="6713205C" w:rsidR="00CE7540" w:rsidRDefault="00CE7540" w:rsidP="00CE7540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53C306E8" w14:textId="0658C3D7" w:rsidR="00CE7540" w:rsidRDefault="00CE7540" w:rsidP="00CE7540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295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7BECD675" w14:textId="7A92A6BA" w:rsidR="00CE7540" w:rsidRDefault="00CE7540" w:rsidP="00CE7540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47EC4116" w14:textId="4FDA08DB" w:rsidR="00CE7540" w:rsidRDefault="00CE7540" w:rsidP="00CE7540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32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4D89C920" w14:textId="3198D96D" w:rsidR="00CE7540" w:rsidRDefault="00CE7540" w:rsidP="00CE7540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39F5AC30" w14:textId="47FC3562" w:rsidR="00CE7540" w:rsidRDefault="00CE7540" w:rsidP="00CE7540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20DB85EE" w14:textId="1AE46B7C" w:rsidR="00CE7540" w:rsidRDefault="00CE7540" w:rsidP="00CE7540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0ADC2CB" w14:textId="560BB9D1" w:rsidR="00CE7540" w:rsidRDefault="00CE7540" w:rsidP="00CE7540">
            <w:pPr>
              <w:snapToGrid w:val="0"/>
              <w:spacing w:after="0" w:line="240" w:lineRule="auto"/>
              <w:jc w:val="center"/>
            </w:pPr>
          </w:p>
        </w:tc>
      </w:tr>
    </w:tbl>
    <w:p w14:paraId="144DB457" w14:textId="77777777" w:rsidR="00AE0AFB" w:rsidRDefault="00AE0AFB"/>
    <w:p w14:paraId="040C2C06" w14:textId="77777777" w:rsidR="00AE0AFB" w:rsidRDefault="00AE0AFB"/>
    <w:sectPr w:rsidR="00AE0AFB">
      <w:pgSz w:w="16838" w:h="11906" w:orient="landscape"/>
      <w:pgMar w:top="851" w:right="536" w:bottom="56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1002A87" w:usb1="00000000" w:usb2="00000000" w:usb3="00000000" w:csb0="000100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3F0"/>
    <w:rsid w:val="000C6CDA"/>
    <w:rsid w:val="001163F0"/>
    <w:rsid w:val="00190D0E"/>
    <w:rsid w:val="00313B8C"/>
    <w:rsid w:val="00322441"/>
    <w:rsid w:val="00364D9F"/>
    <w:rsid w:val="003D4E9D"/>
    <w:rsid w:val="004830B5"/>
    <w:rsid w:val="00483E72"/>
    <w:rsid w:val="004F169A"/>
    <w:rsid w:val="006A5E4E"/>
    <w:rsid w:val="007378BA"/>
    <w:rsid w:val="00761701"/>
    <w:rsid w:val="007C4C1A"/>
    <w:rsid w:val="007F14F8"/>
    <w:rsid w:val="00841363"/>
    <w:rsid w:val="00A239BF"/>
    <w:rsid w:val="00AE0AFB"/>
    <w:rsid w:val="00CE7540"/>
    <w:rsid w:val="00D11BA6"/>
    <w:rsid w:val="00D3019D"/>
    <w:rsid w:val="00D751FA"/>
    <w:rsid w:val="00DB3481"/>
    <w:rsid w:val="00DB4676"/>
    <w:rsid w:val="00DD6464"/>
    <w:rsid w:val="00F17A15"/>
    <w:rsid w:val="00F324A5"/>
    <w:rsid w:val="00F35991"/>
    <w:rsid w:val="00F77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617069E"/>
  <w15:chartTrackingRefBased/>
  <w15:docId w15:val="{2DFE3B22-6146-45AF-867D-6943C3999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7AFF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olicepardfaut1">
    <w:name w:val="Police par défaut1"/>
  </w:style>
  <w:style w:type="character" w:styleId="Lienhypertexte">
    <w:name w:val="Hyperlink"/>
    <w:rPr>
      <w:color w:val="0000FF"/>
      <w:u w:val="single"/>
    </w:rPr>
  </w:style>
  <w:style w:type="paragraph" w:customStyle="1" w:styleId="Titre1">
    <w:name w:val="Titre1"/>
    <w:basedOn w:val="Normal"/>
    <w:next w:val="Corpsdetexte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Lucida Sans"/>
    </w:rPr>
  </w:style>
  <w:style w:type="paragraph" w:styleId="Textedebulles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Explorateurdedocument">
    <w:name w:val="Explorateur de document"/>
    <w:basedOn w:val="Normal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character" w:styleId="Mentionnonrsolue">
    <w:name w:val="Unresolved Mention"/>
    <w:basedOn w:val="Policepardfaut"/>
    <w:uiPriority w:val="99"/>
    <w:semiHidden/>
    <w:unhideWhenUsed/>
    <w:rsid w:val="00CE75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81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ombevirginie@orang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54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PLATEAU JUGES</vt:lpstr>
    </vt:vector>
  </TitlesOfParts>
  <Company/>
  <LinksUpToDate>false</LinksUpToDate>
  <CharactersWithSpaces>354</CharactersWithSpaces>
  <SharedDoc>false</SharedDoc>
  <HLinks>
    <vt:vector size="12" baseType="variant">
      <vt:variant>
        <vt:i4>3735580</vt:i4>
      </vt:variant>
      <vt:variant>
        <vt:i4>3</vt:i4>
      </vt:variant>
      <vt:variant>
        <vt:i4>0</vt:i4>
      </vt:variant>
      <vt:variant>
        <vt:i4>5</vt:i4>
      </vt:variant>
      <vt:variant>
        <vt:lpwstr>mailto:combevirginie@orange.fr</vt:lpwstr>
      </vt:variant>
      <vt:variant>
        <vt:lpwstr/>
      </vt:variant>
      <vt:variant>
        <vt:i4>6619219</vt:i4>
      </vt:variant>
      <vt:variant>
        <vt:i4>0</vt:i4>
      </vt:variant>
      <vt:variant>
        <vt:i4>0</vt:i4>
      </vt:variant>
      <vt:variant>
        <vt:i4>5</vt:i4>
      </vt:variant>
      <vt:variant>
        <vt:lpwstr>mailto:adamjeanluc@aol.com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PLATEAU JUGES</dc:title>
  <dc:subject/>
  <dc:creator>utilisateur</dc:creator>
  <cp:keywords/>
  <cp:lastModifiedBy>Virginie COMBE</cp:lastModifiedBy>
  <cp:revision>13</cp:revision>
  <cp:lastPrinted>2014-01-31T15:56:00Z</cp:lastPrinted>
  <dcterms:created xsi:type="dcterms:W3CDTF">2020-01-22T08:09:00Z</dcterms:created>
  <dcterms:modified xsi:type="dcterms:W3CDTF">2024-01-25T11:08:00Z</dcterms:modified>
</cp:coreProperties>
</file>